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TRƯỜNG TIỂU HỌC HƯƠNG CANH A</w:t>
      </w:r>
    </w:p>
    <w:p w:rsid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LỚP: 2……….</w:t>
      </w:r>
    </w:p>
    <w:p w:rsid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MÔN: TOÁN</w:t>
      </w:r>
    </w:p>
    <w:p w:rsid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ĐỂ KIỂM TRA GIỮA HỌC KÌ 1</w:t>
      </w:r>
    </w:p>
    <w:p w:rsid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dr w:val="none" w:sz="0" w:space="0" w:color="auto" w:frame="1"/>
        </w:rPr>
      </w:pP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A. Trắc nghiệm: Khoanh vào đáp án đúng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Bài 1:</w:t>
      </w:r>
      <w:r w:rsidRPr="0059032B">
        <w:t> Số bé nhất có 2 chữ số giống nhau là: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A. 11           B. 33           C. 55           D. 22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Bài 2:</w:t>
      </w:r>
      <w:r w:rsidRPr="0059032B">
        <w:t> Giá trị của biểu thức: 46 – 8 là: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A. 40           B. 38           C. 34           D. 54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Bài 3:</w:t>
      </w:r>
      <w:r w:rsidRPr="0059032B">
        <w:t> Trong hình vẽ bên có mấy hình tam giác?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noProof/>
          <w:color w:val="003399"/>
          <w:bdr w:val="none" w:sz="0" w:space="0" w:color="auto" w:frame="1"/>
        </w:rPr>
        <w:drawing>
          <wp:inline distT="0" distB="0" distL="0" distR="0">
            <wp:extent cx="2000250" cy="1098010"/>
            <wp:effectExtent l="0" t="0" r="0" b="6985"/>
            <wp:docPr id="1" name="Picture 1" descr="Đề thi giữa kì môn toán, tiếng việt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kì môn toán, tiếng việt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05" cy="10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A</w:t>
      </w:r>
      <w:r w:rsidRPr="0059032B">
        <w:t xml:space="preserve">. </w:t>
      </w:r>
      <w:r w:rsidRPr="0059032B">
        <w:t>3</w:t>
      </w:r>
      <w:r>
        <w:t xml:space="preserve">                       </w:t>
      </w:r>
      <w:r w:rsidRPr="0059032B">
        <w:t>B. 4</w:t>
      </w:r>
      <w:r>
        <w:t xml:space="preserve">                          </w:t>
      </w:r>
      <w:r w:rsidRPr="0059032B">
        <w:t>C. 6</w:t>
      </w:r>
      <w:r>
        <w:t xml:space="preserve">                           </w:t>
      </w:r>
      <w:r w:rsidRPr="0059032B">
        <w:t>D. 8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Bài 4</w:t>
      </w:r>
      <w:r w:rsidRPr="0059032B">
        <w:t>: 9dm = ..................cm. Số thích hợp để điền vào chỗ chấm là: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t xml:space="preserve">A. 9           </w:t>
      </w:r>
      <w:r>
        <w:t xml:space="preserve">            </w:t>
      </w:r>
      <w:r w:rsidRPr="0059032B">
        <w:t xml:space="preserve">B. 90           </w:t>
      </w:r>
      <w:r>
        <w:t xml:space="preserve">              </w:t>
      </w:r>
      <w:r w:rsidRPr="0059032B">
        <w:t xml:space="preserve">C. 900           </w:t>
      </w:r>
      <w:r>
        <w:t xml:space="preserve">           </w:t>
      </w:r>
      <w:r w:rsidRPr="0059032B">
        <w:t>D. 9000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B. Tự luận: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Bài 5:</w:t>
      </w:r>
      <w:r w:rsidRPr="0059032B">
        <w:t> Đặt tính rồi tính: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25 + 12</w:t>
      </w:r>
      <w:r>
        <w:t xml:space="preserve">                   </w:t>
      </w:r>
      <w:r w:rsidRPr="0059032B">
        <w:t>68 – 34</w:t>
      </w:r>
      <w:r>
        <w:t xml:space="preserve">               </w:t>
      </w:r>
      <w:r w:rsidRPr="0059032B">
        <w:t>9 + 43</w:t>
      </w:r>
      <w:r>
        <w:t xml:space="preserve">                     </w:t>
      </w:r>
      <w:r w:rsidRPr="0059032B">
        <w:t>80 – 22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Bài 6:</w:t>
      </w:r>
      <w:r w:rsidRPr="0059032B">
        <w:t> Bố cân nặng 63kg, con cân nặng 28kg. Hỏi cả hai bố con cân nặng bao nhiêu ki-lô-gam?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9032B">
        <w:rPr>
          <w:rStyle w:val="Strong"/>
          <w:bdr w:val="none" w:sz="0" w:space="0" w:color="auto" w:frame="1"/>
        </w:rPr>
        <w:t>Bài 7:</w:t>
      </w:r>
      <w:r w:rsidRPr="0059032B">
        <w:t> Tính nhẩm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60 + 20 + 10 = .............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20 + 50 – 30 = .............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10 + 30 + 50 =..............</w:t>
      </w:r>
    </w:p>
    <w:p w:rsidR="0059032B" w:rsidRPr="0059032B" w:rsidRDefault="0059032B" w:rsidP="005903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9032B">
        <w:t>40 – 30 + 15 =..............</w:t>
      </w:r>
    </w:p>
    <w:sectPr w:rsidR="0059032B" w:rsidRPr="00590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AD" w:rsidRDefault="003459AD" w:rsidP="0059032B">
      <w:pPr>
        <w:spacing w:after="0" w:line="240" w:lineRule="auto"/>
      </w:pPr>
      <w:r>
        <w:separator/>
      </w:r>
    </w:p>
  </w:endnote>
  <w:endnote w:type="continuationSeparator" w:id="0">
    <w:p w:rsidR="003459AD" w:rsidRDefault="003459AD" w:rsidP="005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B" w:rsidRDefault="0059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B" w:rsidRDefault="00590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B" w:rsidRDefault="0059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AD" w:rsidRDefault="003459AD" w:rsidP="0059032B">
      <w:pPr>
        <w:spacing w:after="0" w:line="240" w:lineRule="auto"/>
      </w:pPr>
      <w:r>
        <w:separator/>
      </w:r>
    </w:p>
  </w:footnote>
  <w:footnote w:type="continuationSeparator" w:id="0">
    <w:p w:rsidR="003459AD" w:rsidRDefault="003459AD" w:rsidP="005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B" w:rsidRDefault="0059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B" w:rsidRDefault="00590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B" w:rsidRDefault="0059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B"/>
    <w:rsid w:val="00160638"/>
    <w:rsid w:val="003459AD"/>
    <w:rsid w:val="0059032B"/>
    <w:rsid w:val="009D466A"/>
    <w:rsid w:val="00B3588D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29009"/>
  <w15:chartTrackingRefBased/>
  <w15:docId w15:val="{775FEDC0-A77F-48E6-9E29-28CA976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32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903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2B"/>
  </w:style>
  <w:style w:type="paragraph" w:styleId="Footer">
    <w:name w:val="footer"/>
    <w:basedOn w:val="Normal"/>
    <w:link w:val="FooterChar"/>
    <w:uiPriority w:val="99"/>
    <w:unhideWhenUsed/>
    <w:rsid w:val="0059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vietnamdoc.net/data/image/2016/09/15/de-thi-giua-ki-1-lop-2-mon-toan-tieng-viet-nam-hoc-2015-2016-a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lehongthuy97@hotmail.com</dc:creator>
  <cp:keywords/>
  <dc:description/>
  <cp:lastModifiedBy>lehongthuy97@hotmail.com</cp:lastModifiedBy>
  <cp:revision>1</cp:revision>
  <dcterms:created xsi:type="dcterms:W3CDTF">2018-10-08T02:31:00Z</dcterms:created>
  <dcterms:modified xsi:type="dcterms:W3CDTF">2018-10-08T02:38:00Z</dcterms:modified>
</cp:coreProperties>
</file>